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F8" w:rsidRPr="00A834F8" w:rsidRDefault="00A834F8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4F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СВЕДЕНИЯ</w:t>
      </w:r>
    </w:p>
    <w:p w:rsidR="00A834F8" w:rsidRPr="00A834F8" w:rsidRDefault="00A834F8" w:rsidP="00A834F8">
      <w:pPr>
        <w:spacing w:after="127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>о доходах, об имуществе и обязательствах имущественного характера муниципальных служащих, замещаю</w:t>
      </w:r>
      <w:r w:rsidR="008C1671">
        <w:rPr>
          <w:rFonts w:ascii="Times New Roman" w:eastAsia="Times New Roman" w:hAnsi="Times New Roman" w:cs="Times New Roman"/>
          <w:sz w:val="18"/>
          <w:szCs w:val="18"/>
          <w:lang w:eastAsia="ru-RU"/>
        </w:rPr>
        <w:t>щих должности в администрации городского поселения «Атамановское</w:t>
      </w:r>
      <w:r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>», и членов их семей</w:t>
      </w:r>
    </w:p>
    <w:p w:rsidR="00A834F8" w:rsidRPr="00A834F8" w:rsidRDefault="00A834F8" w:rsidP="00A834F8">
      <w:pPr>
        <w:spacing w:after="127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>за  2017 год</w:t>
      </w:r>
    </w:p>
    <w:tbl>
      <w:tblPr>
        <w:tblW w:w="0" w:type="auto"/>
        <w:jc w:val="center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0"/>
        <w:gridCol w:w="1298"/>
        <w:gridCol w:w="779"/>
        <w:gridCol w:w="1019"/>
        <w:gridCol w:w="32"/>
        <w:gridCol w:w="620"/>
        <w:gridCol w:w="1010"/>
        <w:gridCol w:w="1022"/>
        <w:gridCol w:w="1040"/>
        <w:gridCol w:w="652"/>
        <w:gridCol w:w="574"/>
      </w:tblGrid>
      <w:tr w:rsidR="00A834F8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должности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служащего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инициалы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замещающего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соответствующую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членов его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семьи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</w:t>
            </w:r>
            <w:proofErr w:type="spellEnd"/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рованный</w:t>
            </w:r>
            <w:proofErr w:type="spellEnd"/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2017год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37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22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Перечень объектов недвижимого имущества, находящихся </w:t>
            </w: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пользовании</w:t>
            </w:r>
            <w:proofErr w:type="gramEnd"/>
          </w:p>
        </w:tc>
      </w:tr>
      <w:tr w:rsidR="00B21AB6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A834F8" w:rsidRPr="00B21AB6" w:rsidRDefault="00582C4A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</w:t>
            </w:r>
            <w:proofErr w:type="gramStart"/>
            <w:r w:rsidR="00A834F8"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="00A834F8"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объектов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A834F8" w:rsidRPr="00B21AB6" w:rsidRDefault="00582C4A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</w:t>
            </w:r>
            <w:proofErr w:type="gramStart"/>
            <w:r w:rsidR="00A834F8"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="00A834F8"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</w:t>
            </w:r>
            <w:proofErr w:type="spellEnd"/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жения</w:t>
            </w:r>
            <w:proofErr w:type="spellEnd"/>
          </w:p>
        </w:tc>
      </w:tr>
      <w:tr w:rsidR="00B21AB6" w:rsidRPr="00B21AB6" w:rsidTr="00B21AB6">
        <w:trPr>
          <w:trHeight w:val="167"/>
          <w:jc w:val="center"/>
        </w:trPr>
        <w:tc>
          <w:tcPr>
            <w:tcW w:w="13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12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Зимина Лариса Сергеевна</w:t>
            </w:r>
          </w:p>
        </w:tc>
        <w:tc>
          <w:tcPr>
            <w:tcW w:w="7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530547,10</w:t>
            </w: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 кв.м.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5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B21AB6" w:rsidRPr="00B21AB6" w:rsidTr="00B21AB6">
        <w:trPr>
          <w:trHeight w:val="166"/>
          <w:jc w:val="center"/>
        </w:trPr>
        <w:tc>
          <w:tcPr>
            <w:tcW w:w="13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кв.м.</w:t>
            </w:r>
          </w:p>
        </w:tc>
        <w:tc>
          <w:tcPr>
            <w:tcW w:w="101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1AB6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Фомина Ирина Александровна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B76C8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265730,07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Default="00DF22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F2204" w:rsidRPr="00B21AB6" w:rsidRDefault="00DF22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F2204" w:rsidRDefault="00DF22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2204" w:rsidRDefault="00DF22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DF2204" w:rsidRDefault="00DF22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21AB6" w:rsidRPr="00B21AB6" w:rsidRDefault="00DF2204" w:rsidP="00DF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4D04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4D04" w:rsidRPr="00B21AB6" w:rsidRDefault="00DB4D0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4D04" w:rsidRPr="00B21AB6" w:rsidRDefault="00895D6F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А.В.</w:t>
            </w:r>
            <w:r w:rsidR="00627B10">
              <w:rPr>
                <w:rFonts w:ascii="Times New Roman" w:hAnsi="Times New Roman" w:cs="Times New Roman"/>
                <w:sz w:val="16"/>
                <w:szCs w:val="16"/>
              </w:rPr>
              <w:t xml:space="preserve"> (муж)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Pr="00B21AB6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Pr="00B21AB6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Pr="00B21AB6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Pr="00B21AB6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7B10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7B10" w:rsidRPr="00B21AB6" w:rsidRDefault="00627B10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7B10" w:rsidRDefault="00627B10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Фомина В.А. (дочь)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Pr="00B21AB6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Pr="00B21AB6" w:rsidRDefault="00FE4EB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Pr="00B21AB6" w:rsidRDefault="00FE4EB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Pr="00B21AB6" w:rsidRDefault="00FE4EB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F2756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756" w:rsidRPr="00B21AB6" w:rsidRDefault="00EF275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756" w:rsidRDefault="00EF275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Л.А.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Pr="00B21AB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B21AB6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экономическим вопросам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Маликова Надежда Сергеевна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C640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287086,15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Default="00A51CF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51CF2" w:rsidRDefault="00A51CF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A51CF2" w:rsidRPr="00B21AB6" w:rsidRDefault="00A51CF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1/2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Default="00A51CF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A51CF2" w:rsidRDefault="00A51CF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51CF2" w:rsidRDefault="00A20AC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  <w:p w:rsidR="00A51CF2" w:rsidRPr="00B21AB6" w:rsidRDefault="00A20AC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A20AC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1AB6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ЖКХ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Яськов</w:t>
            </w:r>
            <w:proofErr w:type="spellEnd"/>
            <w:r w:rsidRPr="00B21AB6">
              <w:rPr>
                <w:rFonts w:ascii="Times New Roman" w:hAnsi="Times New Roman" w:cs="Times New Roman"/>
                <w:sz w:val="16"/>
                <w:szCs w:val="16"/>
              </w:rPr>
              <w:t xml:space="preserve"> Антон Леонтьевич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654209,56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812F3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812F3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812F3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6D04A1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4A1" w:rsidRPr="00B21AB6" w:rsidRDefault="006D04A1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04A1" w:rsidRPr="00B21AB6" w:rsidRDefault="006D04A1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Яськова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4A1" w:rsidRDefault="006D04A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240000,0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4A1" w:rsidRPr="00B21AB6" w:rsidRDefault="006D04A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4A1" w:rsidRPr="00B21AB6" w:rsidRDefault="006D04A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4A1" w:rsidRPr="00B21AB6" w:rsidRDefault="009A2D2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4A1" w:rsidRPr="00B21AB6" w:rsidRDefault="009A2D2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Х-Трэил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2007г.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4A1" w:rsidRDefault="009A2D2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4A1" w:rsidRDefault="009A2D2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04A1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E17FC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FC" w:rsidRPr="00B21AB6" w:rsidRDefault="005E17F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FC" w:rsidRDefault="005E17F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Яськов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BB76C8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BB76C8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BB76C8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BB76C8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B21AB6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социальным вопросам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Филиппова Анна Сергеевна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272697,84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E40CE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0CE" w:rsidRPr="00B21AB6" w:rsidRDefault="005E40CE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40CE" w:rsidRPr="00B21AB6" w:rsidRDefault="00CF08AB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Филиппов И.Д.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Default="00CF08A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Pr="00B21AB6" w:rsidRDefault="005E40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Default="00CF08A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Default="00CF08A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40CE" w:rsidRDefault="00CF08A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B21AB6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имущественным вопросам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Мартюшова</w:t>
            </w:r>
            <w:proofErr w:type="spellEnd"/>
            <w:r w:rsidRPr="00B21AB6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Владимировна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267696,0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4B29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4B29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13106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4B29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72E4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72E4" w:rsidRPr="00B21AB6" w:rsidRDefault="00F372E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72E4" w:rsidRPr="00B21AB6" w:rsidRDefault="00F372E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Мартюшов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А.Ф. (муж)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403718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674528,16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5AAF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5AAF" w:rsidRPr="00B21AB6" w:rsidRDefault="00545AAF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5AAF" w:rsidRDefault="00545AAF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Мартюшов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И.А. (сын)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1AB6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архитектуре и градостроительству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Ходакова Инна Сергеевна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7C787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264997,60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7C787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7C787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7C787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8605C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605C" w:rsidRPr="00B21AB6" w:rsidRDefault="0078605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605C" w:rsidRPr="00B21AB6" w:rsidRDefault="0078605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Ходакова Т.А. (дочь)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B1C94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1C94" w:rsidRPr="00B21AB6" w:rsidRDefault="00EB1C9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1C94" w:rsidRDefault="00EB1C9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Ходаков С.А. (сын)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8605C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605C" w:rsidRPr="00B21AB6" w:rsidRDefault="0078605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605C" w:rsidRDefault="0078605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Ходаков А.В. (муж)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340A3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755550,0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Default="00340A3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Карина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</w:t>
            </w:r>
            <w:proofErr w:type="gramEnd"/>
          </w:p>
          <w:p w:rsidR="00340A3E" w:rsidRPr="00B21AB6" w:rsidRDefault="00340A3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Дюна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0D73B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0D73B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0D73B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B21AB6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проведению муниципального, жилищного и земельного контроля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Балыбердина</w:t>
            </w:r>
            <w:proofErr w:type="spellEnd"/>
            <w:r w:rsidRPr="00B21AB6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Алексеевна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7A56D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76628,37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Default="001662B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662BB" w:rsidRPr="00B21AB6" w:rsidRDefault="001662B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1/2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Default="001662B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1662BB" w:rsidRDefault="001662B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62BB" w:rsidRPr="00B21AB6" w:rsidRDefault="001662B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4F7DA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Default="00674AB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2012г.</w:t>
            </w:r>
          </w:p>
          <w:p w:rsidR="00674AB5" w:rsidRDefault="00674AB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Королла</w:t>
            </w:r>
            <w:proofErr w:type="spellEnd"/>
          </w:p>
          <w:p w:rsidR="00674AB5" w:rsidRPr="00B21AB6" w:rsidRDefault="00674AB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Королла</w:t>
            </w:r>
            <w:proofErr w:type="spellEnd"/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E478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E478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1662BB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06EF7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6EF7" w:rsidRPr="00B21AB6" w:rsidRDefault="00D06EF7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6EF7" w:rsidRPr="00B21AB6" w:rsidRDefault="00D06EF7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Балыбердина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В.Ю. (дочь)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Pr="00B21AB6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06EF7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6EF7" w:rsidRPr="00B21AB6" w:rsidRDefault="00D06EF7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6EF7" w:rsidRDefault="00D86140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Балыбердина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Д.Ю. (дочь)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Pr="00B21AB6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8614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8614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8614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15BFA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5BFA" w:rsidRPr="00B21AB6" w:rsidRDefault="00315BFA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15BFA" w:rsidRDefault="00315BFA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Балыбердин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Ю.Г. (муж)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BFA" w:rsidRDefault="00315BF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353102,15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BFA" w:rsidRDefault="007B13C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1/2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BFA" w:rsidRDefault="007B13C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BFA" w:rsidRPr="00B21AB6" w:rsidRDefault="007B13C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BFA" w:rsidRDefault="00315BF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BFA" w:rsidRDefault="007B13C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BFA" w:rsidRDefault="007B13C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BFA" w:rsidRDefault="007B13C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B21AB6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Ведущий специалист по землепользованию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Каменская Юлия Николаевна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895AA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229520,0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Default="00895AA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895AA3" w:rsidRPr="00B21AB6" w:rsidRDefault="00895AA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1/3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Default="00895AA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  <w:p w:rsidR="00895AA3" w:rsidRDefault="00895AA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95AA3" w:rsidRPr="00B21AB6" w:rsidRDefault="00895AA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895AA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A262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1E7B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1E7B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75214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214" w:rsidRPr="00B21AB6" w:rsidRDefault="00E7521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5214" w:rsidRPr="00B21AB6" w:rsidRDefault="00E7521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Каменская А.А. (дочь)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Default="00E7521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Default="00E7521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1/3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Default="00E7521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Default="00E7521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B21AB6" w:rsidRDefault="00E7521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B21AB6" w:rsidRDefault="001E7B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B21AB6" w:rsidRDefault="001E7B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B21AB6" w:rsidRDefault="001E7B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A50796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0796" w:rsidRPr="00B21AB6" w:rsidRDefault="00A5079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50796" w:rsidRDefault="00A5079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Дубищева С.А. (дочь)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0796" w:rsidRDefault="00A5079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0796" w:rsidRDefault="00A5079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1/3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0796" w:rsidRDefault="00A5079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0796" w:rsidRDefault="00A5079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0796" w:rsidRPr="00B21AB6" w:rsidRDefault="00A5079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0796" w:rsidRPr="00B21AB6" w:rsidRDefault="001E7B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0796" w:rsidRPr="00B21AB6" w:rsidRDefault="001E7B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0796" w:rsidRPr="00B21AB6" w:rsidRDefault="001E7BC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BD521A" w:rsidRPr="00B21AB6" w:rsidTr="00B21AB6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21A" w:rsidRPr="00B21AB6" w:rsidRDefault="00BD521A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521A" w:rsidRDefault="00BD521A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Дубищев И.А. (сын)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Default="00BD521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Default="00BD521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Default="00BD521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Default="00BD521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Pr="00B21AB6" w:rsidRDefault="00BD521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Pr="00B21AB6" w:rsidRDefault="00BD521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Pr="00B21AB6" w:rsidRDefault="00BD521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521A" w:rsidRPr="00B21AB6" w:rsidRDefault="00BD521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21AB6" w:rsidRDefault="00B21AB6" w:rsidP="00B21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sectPr w:rsidR="00B21AB6" w:rsidSect="00AC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4F8"/>
    <w:rsid w:val="0001772A"/>
    <w:rsid w:val="00071BD1"/>
    <w:rsid w:val="000D73B4"/>
    <w:rsid w:val="001662BB"/>
    <w:rsid w:val="001A1F55"/>
    <w:rsid w:val="001B2777"/>
    <w:rsid w:val="001E7BCE"/>
    <w:rsid w:val="0026331C"/>
    <w:rsid w:val="00264A0D"/>
    <w:rsid w:val="00315BFA"/>
    <w:rsid w:val="00340A3E"/>
    <w:rsid w:val="00403718"/>
    <w:rsid w:val="004405E3"/>
    <w:rsid w:val="004B29C9"/>
    <w:rsid w:val="004D17BE"/>
    <w:rsid w:val="004F2F4C"/>
    <w:rsid w:val="004F7DA4"/>
    <w:rsid w:val="00534238"/>
    <w:rsid w:val="00545AAF"/>
    <w:rsid w:val="00582C4A"/>
    <w:rsid w:val="005D7CCD"/>
    <w:rsid w:val="005E17FC"/>
    <w:rsid w:val="005E40CE"/>
    <w:rsid w:val="00627B10"/>
    <w:rsid w:val="00674AB5"/>
    <w:rsid w:val="006D04A1"/>
    <w:rsid w:val="006D0D03"/>
    <w:rsid w:val="0078605C"/>
    <w:rsid w:val="007A56D7"/>
    <w:rsid w:val="007B13C1"/>
    <w:rsid w:val="007C7872"/>
    <w:rsid w:val="007F258D"/>
    <w:rsid w:val="00812F30"/>
    <w:rsid w:val="00895AA3"/>
    <w:rsid w:val="00895D6F"/>
    <w:rsid w:val="008A5DED"/>
    <w:rsid w:val="008C1671"/>
    <w:rsid w:val="008D7D22"/>
    <w:rsid w:val="008E4B50"/>
    <w:rsid w:val="00907B5A"/>
    <w:rsid w:val="0095102D"/>
    <w:rsid w:val="009976A3"/>
    <w:rsid w:val="009A2D2A"/>
    <w:rsid w:val="00A20ACA"/>
    <w:rsid w:val="00A26204"/>
    <w:rsid w:val="00A50796"/>
    <w:rsid w:val="00A51CF2"/>
    <w:rsid w:val="00A834F8"/>
    <w:rsid w:val="00AB0932"/>
    <w:rsid w:val="00AB41D6"/>
    <w:rsid w:val="00AC2758"/>
    <w:rsid w:val="00B21AB6"/>
    <w:rsid w:val="00B33359"/>
    <w:rsid w:val="00B368C6"/>
    <w:rsid w:val="00B52A89"/>
    <w:rsid w:val="00BA3414"/>
    <w:rsid w:val="00BB76C8"/>
    <w:rsid w:val="00BC6405"/>
    <w:rsid w:val="00BD521A"/>
    <w:rsid w:val="00C0791F"/>
    <w:rsid w:val="00C517AE"/>
    <w:rsid w:val="00CF08AB"/>
    <w:rsid w:val="00CF78E4"/>
    <w:rsid w:val="00D06EF7"/>
    <w:rsid w:val="00D3710C"/>
    <w:rsid w:val="00D86140"/>
    <w:rsid w:val="00DB4D04"/>
    <w:rsid w:val="00DE5ADD"/>
    <w:rsid w:val="00DF2204"/>
    <w:rsid w:val="00E478DA"/>
    <w:rsid w:val="00E75214"/>
    <w:rsid w:val="00E77EBA"/>
    <w:rsid w:val="00EB1C94"/>
    <w:rsid w:val="00EC2F46"/>
    <w:rsid w:val="00EF2756"/>
    <w:rsid w:val="00F372E4"/>
    <w:rsid w:val="00FE2E2C"/>
    <w:rsid w:val="00FE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03"/>
  </w:style>
  <w:style w:type="paragraph" w:styleId="3">
    <w:name w:val="heading 3"/>
    <w:basedOn w:val="a"/>
    <w:link w:val="30"/>
    <w:uiPriority w:val="9"/>
    <w:qFormat/>
    <w:rsid w:val="006D0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0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0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4F8"/>
    <w:rPr>
      <w:b/>
      <w:bCs/>
    </w:rPr>
  </w:style>
  <w:style w:type="character" w:customStyle="1" w:styleId="apple-converted-space">
    <w:name w:val="apple-converted-space"/>
    <w:basedOn w:val="a0"/>
    <w:rsid w:val="00A83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Надежда Владимировна</cp:lastModifiedBy>
  <cp:revision>5</cp:revision>
  <dcterms:created xsi:type="dcterms:W3CDTF">2018-05-11T07:32:00Z</dcterms:created>
  <dcterms:modified xsi:type="dcterms:W3CDTF">2018-05-22T06:25:00Z</dcterms:modified>
</cp:coreProperties>
</file>